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74F4602A" w:rsidR="009A6A76" w:rsidRDefault="00941174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31574EC" wp14:editId="55A963D2">
            <wp:simplePos x="0" y="0"/>
            <wp:positionH relativeFrom="margin">
              <wp:align>center</wp:align>
            </wp:positionH>
            <wp:positionV relativeFrom="page">
              <wp:posOffset>7797800</wp:posOffset>
            </wp:positionV>
            <wp:extent cx="1676400" cy="2507615"/>
            <wp:effectExtent l="0" t="0" r="0" b="6985"/>
            <wp:wrapSquare wrapText="bothSides"/>
            <wp:docPr id="129889507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50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0A5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529D608D" wp14:editId="083CAA36">
                <wp:simplePos x="0" y="0"/>
                <wp:positionH relativeFrom="margin">
                  <wp:posOffset>-399415</wp:posOffset>
                </wp:positionH>
                <wp:positionV relativeFrom="paragraph">
                  <wp:posOffset>2179955</wp:posOffset>
                </wp:positionV>
                <wp:extent cx="6700520" cy="4472412"/>
                <wp:effectExtent l="0" t="0" r="24130" b="2349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47241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46960D6" w14:textId="77777777" w:rsidR="00853158" w:rsidRDefault="00853158" w:rsidP="0085315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Three different sounds can be made on the Djembe drums; slap, bass and tone.</w:t>
                            </w:r>
                          </w:p>
                          <w:p w14:paraId="29B4B4CE" w14:textId="77777777" w:rsidR="00853158" w:rsidRDefault="00853158" w:rsidP="0085315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Musical ideas can be structured, using call and response.</w:t>
                            </w:r>
                          </w:p>
                          <w:p w14:paraId="14890C1E" w14:textId="77777777" w:rsidR="00853158" w:rsidRDefault="00853158" w:rsidP="0085315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To maintain a steady tempo, it is important to watch the leader carefully.</w:t>
                            </w:r>
                          </w:p>
                          <w:p w14:paraId="68A2A719" w14:textId="77777777" w:rsidR="00853158" w:rsidRDefault="00853158" w:rsidP="00853158">
                            <w:pPr>
                              <w:ind w:left="567" w:hanging="567"/>
                              <w:rPr>
                                <w:rFonts w:ascii="Sassoon Primary Std" w:hAnsi="Sassoon Primary Std"/>
                                <w:kern w:val="2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kern w:val="2"/>
                                <w:sz w:val="28"/>
                                <w:szCs w:val="28"/>
                                <w14:ligatures w14:val="none"/>
                              </w:rPr>
                              <w:t xml:space="preserve">The drum is rested against our legs when playing and is tilted at an angle to allow the sound to come out. </w:t>
                            </w:r>
                          </w:p>
                          <w:p w14:paraId="42F15FDF" w14:textId="77777777" w:rsidR="00853158" w:rsidRDefault="00853158" w:rsidP="00853158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line="360" w:lineRule="auto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We play Djembe drums with our hands. </w:t>
                            </w:r>
                          </w:p>
                          <w:p w14:paraId="40F7B62B" w14:textId="77777777" w:rsidR="00853158" w:rsidRDefault="00853158" w:rsidP="00853158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line="360" w:lineRule="auto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The master drummer controls the rhythm of the music and is the leader. 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  <w:p w14:paraId="7A146663" w14:textId="77777777" w:rsidR="00853158" w:rsidRDefault="00853158" w:rsidP="00853158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line="360" w:lineRule="auto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High tones and low tones can be created on the drums. </w:t>
                            </w:r>
                          </w:p>
                          <w:p w14:paraId="7BA8CAD7" w14:textId="77777777" w:rsidR="00853158" w:rsidRDefault="00853158" w:rsidP="00853158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line="360" w:lineRule="auto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Different rhythms can be layered together to create a different texture.</w:t>
                            </w:r>
                          </w:p>
                          <w:p w14:paraId="157A8315" w14:textId="77777777" w:rsidR="00853158" w:rsidRDefault="00853158" w:rsidP="00853158">
                            <w:pPr>
                              <w:widowControl w:val="0"/>
                              <w:tabs>
                                <w:tab w:val="left" w:pos="0"/>
                              </w:tabs>
                              <w:spacing w:line="360" w:lineRule="auto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·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The Djembe drums come from Mali, in West Africa.</w:t>
                            </w:r>
                          </w:p>
                          <w:p w14:paraId="1803828A" w14:textId="77777777" w:rsidR="00853158" w:rsidRDefault="00853158" w:rsidP="0085315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4286B4D" w14:textId="77777777" w:rsidR="00853158" w:rsidRPr="00CA3919" w:rsidRDefault="00853158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1.45pt;margin-top:171.65pt;width:527.6pt;height:352.1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46960D6" w14:textId="77777777" w:rsidR="00853158" w:rsidRDefault="00853158" w:rsidP="0085315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Three different sounds can be made on the Djembe drums; slap, bass and tone.</w:t>
                      </w:r>
                    </w:p>
                    <w:p w14:paraId="29B4B4CE" w14:textId="77777777" w:rsidR="00853158" w:rsidRDefault="00853158" w:rsidP="0085315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Musical ideas can be structured, using call and response.</w:t>
                      </w:r>
                    </w:p>
                    <w:p w14:paraId="14890C1E" w14:textId="77777777" w:rsidR="00853158" w:rsidRDefault="00853158" w:rsidP="0085315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To maintain a steady tempo, it is important to watch the leader carefully.</w:t>
                      </w:r>
                    </w:p>
                    <w:p w14:paraId="68A2A719" w14:textId="77777777" w:rsidR="00853158" w:rsidRDefault="00853158" w:rsidP="00853158">
                      <w:pPr>
                        <w:ind w:left="567" w:hanging="567"/>
                        <w:rPr>
                          <w:rFonts w:ascii="Sassoon Primary Std" w:hAnsi="Sassoon Primary Std"/>
                          <w:kern w:val="2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kern w:val="2"/>
                          <w:sz w:val="28"/>
                          <w:szCs w:val="28"/>
                          <w14:ligatures w14:val="none"/>
                        </w:rPr>
                        <w:t xml:space="preserve">The drum is rested against our legs when playing and is tilted at an angle to allow the sound to come out. </w:t>
                      </w:r>
                    </w:p>
                    <w:p w14:paraId="42F15FDF" w14:textId="77777777" w:rsidR="00853158" w:rsidRDefault="00853158" w:rsidP="00853158">
                      <w:pPr>
                        <w:widowControl w:val="0"/>
                        <w:tabs>
                          <w:tab w:val="left" w:pos="0"/>
                        </w:tabs>
                        <w:spacing w:line="360" w:lineRule="auto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We play Djembe drums with our hands. </w:t>
                      </w:r>
                    </w:p>
                    <w:p w14:paraId="40F7B62B" w14:textId="77777777" w:rsidR="00853158" w:rsidRDefault="00853158" w:rsidP="00853158">
                      <w:pPr>
                        <w:widowControl w:val="0"/>
                        <w:tabs>
                          <w:tab w:val="left" w:pos="0"/>
                        </w:tabs>
                        <w:spacing w:line="360" w:lineRule="auto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The master drummer controls the rhythm of the music and is the leader. 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  <w:p w14:paraId="7A146663" w14:textId="77777777" w:rsidR="00853158" w:rsidRDefault="00853158" w:rsidP="00853158">
                      <w:pPr>
                        <w:widowControl w:val="0"/>
                        <w:tabs>
                          <w:tab w:val="left" w:pos="0"/>
                        </w:tabs>
                        <w:spacing w:line="360" w:lineRule="auto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High tones and low tones can be created on the drums. </w:t>
                      </w:r>
                    </w:p>
                    <w:p w14:paraId="7BA8CAD7" w14:textId="77777777" w:rsidR="00853158" w:rsidRDefault="00853158" w:rsidP="00853158">
                      <w:pPr>
                        <w:widowControl w:val="0"/>
                        <w:tabs>
                          <w:tab w:val="left" w:pos="0"/>
                        </w:tabs>
                        <w:spacing w:line="360" w:lineRule="auto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Different rhythms can be layered together to create a different texture.</w:t>
                      </w:r>
                    </w:p>
                    <w:p w14:paraId="157A8315" w14:textId="77777777" w:rsidR="00853158" w:rsidRDefault="00853158" w:rsidP="00853158">
                      <w:pPr>
                        <w:widowControl w:val="0"/>
                        <w:tabs>
                          <w:tab w:val="left" w:pos="0"/>
                        </w:tabs>
                        <w:spacing w:line="360" w:lineRule="auto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·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The Djembe drums come from Mali, in West Africa.</w:t>
                      </w:r>
                    </w:p>
                    <w:p w14:paraId="1803828A" w14:textId="77777777" w:rsidR="00853158" w:rsidRDefault="00853158" w:rsidP="0085315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4286B4D" w14:textId="77777777" w:rsidR="00853158" w:rsidRPr="00CA3919" w:rsidRDefault="00853158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90A5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73ABCC38" wp14:editId="13F251F7">
                <wp:simplePos x="0" y="0"/>
                <wp:positionH relativeFrom="margin">
                  <wp:posOffset>4353607</wp:posOffset>
                </wp:positionH>
                <wp:positionV relativeFrom="paragraph">
                  <wp:posOffset>1036651</wp:posOffset>
                </wp:positionV>
                <wp:extent cx="1755140" cy="79157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12F208DD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7" style="position:absolute;margin-left:342.8pt;margin-top:81.65pt;width:138.2pt;height:62.35pt;z-index:2516561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" fillcolor="yellow" strokeweight="2pt">
                <v:textbox inset="2.88pt,2.88pt,2.88pt,2.88pt">
                  <w:txbxContent>
                    <w:p w14:paraId="2A3A0F31" w14:textId="12F208DD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815D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A0398C4" wp14:editId="027B5942">
                <wp:simplePos x="0" y="0"/>
                <wp:positionH relativeFrom="margin">
                  <wp:posOffset>1487294</wp:posOffset>
                </wp:positionH>
                <wp:positionV relativeFrom="page">
                  <wp:posOffset>1882889</wp:posOffset>
                </wp:positionV>
                <wp:extent cx="2346325" cy="385445"/>
                <wp:effectExtent l="0" t="0" r="15875" b="1460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38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4BB5809D" w:rsidR="00CA3919" w:rsidRDefault="00B90A55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African Drumming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8" style="position:absolute;margin-left:117.1pt;margin-top:148.25pt;width:184.75pt;height:30.3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" filled="f" fillcolor="yellow" strokecolor="red" strokeweight="2pt">
                <v:shadow color="black [0]"/>
                <v:textbox inset="2.88pt,2.88pt,2.88pt,2.88pt">
                  <w:txbxContent>
                    <w:p w14:paraId="5B577D2E" w14:textId="4BB5809D" w:rsidR="00CA3919" w:rsidRDefault="00B90A55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African Drumming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58240" behindDoc="0" locked="0" layoutInCell="1" allowOverlap="1" wp14:anchorId="04302572" wp14:editId="2814D8E1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5A0642FC" w:rsidR="004F60A7" w:rsidRDefault="009A6A76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17295C77" wp14:editId="43DC6C4D">
                <wp:simplePos x="0" y="0"/>
                <wp:positionH relativeFrom="margin">
                  <wp:align>center</wp:align>
                </wp:positionH>
                <wp:positionV relativeFrom="page">
                  <wp:posOffset>1612900</wp:posOffset>
                </wp:positionV>
                <wp:extent cx="6454775" cy="7086600"/>
                <wp:effectExtent l="0" t="0" r="22225" b="1905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7086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854D35B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Africa: The world’s second largest continent </w:t>
                            </w:r>
                          </w:p>
                          <w:p w14:paraId="093CFFA3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Rhythm: A strong, regular repeated pattern of movement or sound </w:t>
                            </w:r>
                          </w:p>
                          <w:p w14:paraId="0427BED3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Djembe: A djembe drum is a skin-covered goblet drum played with bare hands, originally from West Africa </w:t>
                            </w:r>
                          </w:p>
                          <w:p w14:paraId="03D05762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Tone: The tone (medium pitch) is played with the hand on the edge of the skin, using the wrist as well as the arm to propel the hand towards the drum. </w:t>
                            </w:r>
                          </w:p>
                          <w:p w14:paraId="6AB4FCF3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Bass tone: The bass sound (low pitch) is achieved by striking the drum in the middle of the skin with a heavy hand </w:t>
                            </w:r>
                          </w:p>
                          <w:p w14:paraId="3C58F8E1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Slap tone: The slap (high-pitched) is technically the hardest stroke to achieve. There are many types of </w:t>
                            </w:r>
                            <w:proofErr w:type="gramStart"/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slap</w:t>
                            </w:r>
                            <w:proofErr w:type="gramEnd"/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, all of which are played near the edge. </w:t>
                            </w:r>
                          </w:p>
                          <w:p w14:paraId="3C509A38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Call and Response: Songs or instrumental pieces where the leader sings/plays a short phrase and everyone responds. Sometimes the response is a copy of the call, sometimes it is different.</w:t>
                            </w:r>
                          </w:p>
                          <w:p w14:paraId="7B391EF2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Master Drummer: A drummer who is well known by other masters for their high skill and knowledge. </w:t>
                            </w:r>
                          </w:p>
                          <w:p w14:paraId="59652A7D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Repeat: To play or sing something again. </w:t>
                            </w:r>
                          </w:p>
                          <w:p w14:paraId="191BF1ED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Structure: The arrangement and order of the parts or sections of the music. </w:t>
                            </w:r>
                          </w:p>
                          <w:p w14:paraId="601CD5E1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Pattern: When a series of notes and rests repeats, it forms a rhythmic pattern </w:t>
                            </w:r>
                          </w:p>
                          <w:p w14:paraId="4D460F33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Warm-up: To engage in exercise or practice especially before entering a game or performance. </w:t>
                            </w:r>
                          </w:p>
                          <w:p w14:paraId="13C1F80A" w14:textId="77777777" w:rsidR="00827564" w:rsidRPr="00941174" w:rsidRDefault="00827564" w:rsidP="00827564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Texture: How layers of sound within a piece of music interact.</w:t>
                            </w:r>
                          </w:p>
                          <w:p w14:paraId="13554950" w14:textId="77777777" w:rsidR="00827564" w:rsidRPr="00941174" w:rsidRDefault="00827564" w:rsidP="00827564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41174"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0;margin-top:127pt;width:508.25pt;height:558pt;z-index:25166643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854D35B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Africa: The world’s second largest continent </w:t>
                      </w:r>
                    </w:p>
                    <w:p w14:paraId="093CFFA3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Rhythm: A strong, regular repeated pattern of movement or sound </w:t>
                      </w:r>
                    </w:p>
                    <w:p w14:paraId="0427BED3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Djembe: A djembe drum is a skin-covered goblet drum played with bare hands, originally from West Africa </w:t>
                      </w:r>
                    </w:p>
                    <w:p w14:paraId="03D05762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Tone: The tone (medium pitch) is played with the hand on the edge of the skin, using the wrist as well as the arm to propel the hand towards the drum. </w:t>
                      </w:r>
                    </w:p>
                    <w:p w14:paraId="6AB4FCF3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Bass tone: The bass sound (low pitch) is achieved by striking the drum in the middle of the skin with a heavy hand </w:t>
                      </w:r>
                    </w:p>
                    <w:p w14:paraId="3C58F8E1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Slap tone: The slap (high-pitched) is technically the hardest stroke to achieve. There are many types of </w:t>
                      </w:r>
                      <w:proofErr w:type="gramStart"/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slap</w:t>
                      </w:r>
                      <w:proofErr w:type="gramEnd"/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, all of which are played near the edge. </w:t>
                      </w:r>
                    </w:p>
                    <w:p w14:paraId="3C509A38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Call and Response: Songs or instrumental pieces where the leader sings/plays a short phrase and everyone responds. Sometimes the response is a copy of the call, sometimes it is different.</w:t>
                      </w:r>
                    </w:p>
                    <w:p w14:paraId="7B391EF2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Master Drummer: A drummer who is well known by other masters for their high skill and knowledge. </w:t>
                      </w:r>
                    </w:p>
                    <w:p w14:paraId="59652A7D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Repeat: To play or sing something again. </w:t>
                      </w:r>
                    </w:p>
                    <w:p w14:paraId="191BF1ED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Structure: The arrangement and order of the parts or sections of the music. </w:t>
                      </w:r>
                    </w:p>
                    <w:p w14:paraId="601CD5E1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Pattern: When a series of notes and rests repeats, it forms a rhythmic pattern </w:t>
                      </w:r>
                    </w:p>
                    <w:p w14:paraId="4D460F33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Warm-up: To engage in exercise or practice especially before entering a game or performance. </w:t>
                      </w:r>
                    </w:p>
                    <w:p w14:paraId="13C1F80A" w14:textId="77777777" w:rsidR="00827564" w:rsidRPr="00941174" w:rsidRDefault="00827564" w:rsidP="00827564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  <w:t>Texture: How layers of sound within a piece of music interact.</w:t>
                      </w:r>
                    </w:p>
                    <w:p w14:paraId="13554950" w14:textId="77777777" w:rsidR="00827564" w:rsidRPr="00941174" w:rsidRDefault="00827564" w:rsidP="00827564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 w:rsidRPr="00941174">
                        <w:rPr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3F4241"/>
    <w:rsid w:val="0043089E"/>
    <w:rsid w:val="004F60A7"/>
    <w:rsid w:val="005B7303"/>
    <w:rsid w:val="0068149C"/>
    <w:rsid w:val="00786B69"/>
    <w:rsid w:val="00827564"/>
    <w:rsid w:val="00853158"/>
    <w:rsid w:val="00941174"/>
    <w:rsid w:val="009A6A76"/>
    <w:rsid w:val="009E0E11"/>
    <w:rsid w:val="00B815DC"/>
    <w:rsid w:val="00B90A55"/>
    <w:rsid w:val="00CA3919"/>
    <w:rsid w:val="00CC72C0"/>
    <w:rsid w:val="00F8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6</cp:revision>
  <dcterms:created xsi:type="dcterms:W3CDTF">2025-09-10T12:30:00Z</dcterms:created>
  <dcterms:modified xsi:type="dcterms:W3CDTF">2025-09-10T12:51:00Z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